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542" w:rsidRPr="00FB1542" w:rsidRDefault="00FB1542" w:rsidP="00FB15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УВЕДОМЛЕНИЕ</w:t>
      </w: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О ПРОВЕДЕНИИ </w:t>
      </w:r>
      <w:r w:rsidR="009A1261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ОБЩЕСТВЕННОГО ОБСУЖДЕНИЯ</w:t>
      </w: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ПРОЕК</w:t>
      </w:r>
      <w:r w:rsidR="009A1261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ТА</w:t>
      </w: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НОРМАТИВНО</w:t>
      </w:r>
      <w:r w:rsidR="009A1261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ГО </w:t>
      </w: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ОГО</w:t>
      </w: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А</w:t>
      </w:r>
    </w:p>
    <w:p w:rsidR="00FB1542" w:rsidRPr="00FB1542" w:rsidRDefault="00FB1542" w:rsidP="00FB15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</w:t>
      </w:r>
    </w:p>
    <w:p w:rsidR="003929A6" w:rsidRPr="009B0337" w:rsidRDefault="003929A6" w:rsidP="00392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247"/>
      </w:tblGrid>
      <w:tr w:rsidR="003929A6" w:rsidRPr="009B0337" w:rsidTr="00164DAD">
        <w:trPr>
          <w:trHeight w:val="1963"/>
        </w:trPr>
        <w:tc>
          <w:tcPr>
            <w:tcW w:w="9345" w:type="dxa"/>
            <w:gridSpan w:val="2"/>
          </w:tcPr>
          <w:p w:rsidR="003929A6" w:rsidRPr="009B0337" w:rsidRDefault="003929A6" w:rsidP="008B7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3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 w:rsidR="00093FF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  <w:r w:rsidRPr="009B03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нормативного правового акта </w:t>
            </w:r>
          </w:p>
          <w:p w:rsidR="003929A6" w:rsidRPr="00ED3348" w:rsidRDefault="00ED3348" w:rsidP="00ED3348">
            <w:pPr>
              <w:pStyle w:val="a7"/>
              <w:rPr>
                <w:rFonts w:ascii="Liberation Serif" w:hAnsi="Liberation Serif" w:cs="Liberation Serif"/>
                <w:i/>
                <w:sz w:val="28"/>
                <w:szCs w:val="28"/>
                <w:u w:val="single"/>
              </w:rPr>
            </w:pPr>
            <w:r w:rsidRPr="00ED3348">
              <w:rPr>
                <w:rFonts w:ascii="Liberation Serif" w:hAnsi="Liberation Serif" w:cs="Liberation Serif"/>
                <w:i/>
                <w:sz w:val="28"/>
                <w:szCs w:val="28"/>
                <w:u w:val="single"/>
              </w:rPr>
              <w:t>«Предоставление путевок на отдых и оздоровление детей в каникулярное время»</w:t>
            </w:r>
          </w:p>
        </w:tc>
      </w:tr>
      <w:tr w:rsidR="0026751F" w:rsidRPr="009B0337" w:rsidTr="0026751F">
        <w:tc>
          <w:tcPr>
            <w:tcW w:w="5098" w:type="dxa"/>
          </w:tcPr>
          <w:p w:rsidR="003929A6" w:rsidRPr="009B0337" w:rsidRDefault="003929A6" w:rsidP="0009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3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Срок проведения </w:t>
            </w:r>
            <w:r w:rsidR="00093FF6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общественного обсуждения</w:t>
            </w:r>
            <w:r w:rsidRPr="009B03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проекту нормативного правового акта</w:t>
            </w:r>
          </w:p>
        </w:tc>
        <w:tc>
          <w:tcPr>
            <w:tcW w:w="4247" w:type="dxa"/>
          </w:tcPr>
          <w:p w:rsidR="0026751F" w:rsidRPr="009B0337" w:rsidRDefault="00E9368A" w:rsidP="00093FF6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начало: «</w:t>
            </w:r>
            <w:r w:rsidR="00ED3348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AE4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D3348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января 2020</w:t>
            </w:r>
            <w:r w:rsidR="0026751F" w:rsidRPr="00832B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.;              окончание: «</w:t>
            </w:r>
            <w:r w:rsidR="00ED3348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26751F" w:rsidRPr="00832B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D3348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февраля</w:t>
            </w:r>
            <w:r w:rsidR="0026751F" w:rsidRPr="00832B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D33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</w:t>
            </w:r>
            <w:r w:rsidR="0026751F" w:rsidRPr="00832BEB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26751F" w:rsidRPr="009B0337" w:rsidTr="0026751F">
        <w:tc>
          <w:tcPr>
            <w:tcW w:w="5098" w:type="dxa"/>
          </w:tcPr>
          <w:p w:rsidR="003929A6" w:rsidRPr="009B0337" w:rsidRDefault="003929A6" w:rsidP="008B7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3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 Способ направления участниками </w:t>
            </w:r>
            <w:r w:rsidR="00093FF6" w:rsidRPr="00093FF6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общественного обсуждения</w:t>
            </w:r>
            <w:r w:rsidRPr="009B03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мнений и предложений</w:t>
            </w:r>
          </w:p>
        </w:tc>
        <w:tc>
          <w:tcPr>
            <w:tcW w:w="4247" w:type="dxa"/>
          </w:tcPr>
          <w:p w:rsidR="003E23B7" w:rsidRDefault="003E23B7" w:rsidP="008B7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4D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Адрес электронной почты: </w:t>
            </w:r>
          </w:p>
          <w:p w:rsidR="003E23B7" w:rsidRPr="00ED3348" w:rsidRDefault="00ED3348" w:rsidP="008B7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ED3348">
              <w:rPr>
                <w:rStyle w:val="dropdown-user-namefirst-letter"/>
                <w:rFonts w:ascii="Liberation Serif" w:hAnsi="Liberation Serif" w:cs="Liberation Serif"/>
                <w:sz w:val="28"/>
                <w:szCs w:val="28"/>
                <w:shd w:val="clear" w:color="auto" w:fill="FFFFFF"/>
              </w:rPr>
              <w:t>M</w:t>
            </w:r>
            <w:r w:rsidRPr="00ED3348">
              <w:rPr>
                <w:rFonts w:ascii="Liberation Serif" w:hAnsi="Liberation Serif" w:cs="Liberation Serif"/>
                <w:sz w:val="28"/>
                <w:szCs w:val="28"/>
                <w:shd w:val="clear" w:color="auto" w:fill="FFFFFF"/>
              </w:rPr>
              <w:t>OAramil@yandex.ru</w:t>
            </w:r>
            <w:r w:rsidR="00093FF6" w:rsidRPr="00ED3348">
              <w:rPr>
                <w:rFonts w:ascii="Liberation Serif" w:eastAsia="Times New Roman" w:hAnsi="Liberation Serif" w:cs="Liberation Serif"/>
                <w:sz w:val="28"/>
                <w:szCs w:val="28"/>
              </w:rPr>
              <w:t>-</w:t>
            </w:r>
            <w:bookmarkStart w:id="0" w:name="_GoBack"/>
            <w:bookmarkEnd w:id="0"/>
          </w:p>
        </w:tc>
      </w:tr>
    </w:tbl>
    <w:p w:rsidR="003929A6" w:rsidRPr="009B0337" w:rsidRDefault="003929A6" w:rsidP="00392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B5FB8" w:rsidRPr="003929A6" w:rsidRDefault="00AB5FB8" w:rsidP="003929A6"/>
    <w:sectPr w:rsidR="00AB5FB8" w:rsidRPr="00392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07B"/>
    <w:rsid w:val="00093FF6"/>
    <w:rsid w:val="00164DAD"/>
    <w:rsid w:val="002368D7"/>
    <w:rsid w:val="0026751F"/>
    <w:rsid w:val="00357155"/>
    <w:rsid w:val="003929A6"/>
    <w:rsid w:val="003E23B7"/>
    <w:rsid w:val="00415F98"/>
    <w:rsid w:val="0060379D"/>
    <w:rsid w:val="0062107B"/>
    <w:rsid w:val="00711597"/>
    <w:rsid w:val="00786DC7"/>
    <w:rsid w:val="00787E65"/>
    <w:rsid w:val="007D3FB8"/>
    <w:rsid w:val="009217E2"/>
    <w:rsid w:val="009711A5"/>
    <w:rsid w:val="009A1261"/>
    <w:rsid w:val="00A24FA3"/>
    <w:rsid w:val="00AB5FB8"/>
    <w:rsid w:val="00AE487B"/>
    <w:rsid w:val="00B02EBA"/>
    <w:rsid w:val="00BA0865"/>
    <w:rsid w:val="00BF4540"/>
    <w:rsid w:val="00C12495"/>
    <w:rsid w:val="00C438EF"/>
    <w:rsid w:val="00CC44E5"/>
    <w:rsid w:val="00D02F81"/>
    <w:rsid w:val="00E9368A"/>
    <w:rsid w:val="00EB27A9"/>
    <w:rsid w:val="00EB7F6E"/>
    <w:rsid w:val="00ED3348"/>
    <w:rsid w:val="00FB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BA3D4-CF9D-43A6-88B5-9B5675956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4E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7E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E23B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4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4DAD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6">
    <w:name w:val="Знак Знак"/>
    <w:basedOn w:val="a"/>
    <w:rsid w:val="00A24FA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ED334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ED334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dropdown-user-namefirst-letter">
    <w:name w:val="dropdown-user-name__first-letter"/>
    <w:basedOn w:val="a0"/>
    <w:rsid w:val="00ED33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Витальевна</dc:creator>
  <cp:keywords/>
  <dc:description/>
  <cp:lastModifiedBy>Радовинчик Татьяна Александровна</cp:lastModifiedBy>
  <cp:revision>5</cp:revision>
  <cp:lastPrinted>2017-03-09T10:44:00Z</cp:lastPrinted>
  <dcterms:created xsi:type="dcterms:W3CDTF">2019-10-16T09:52:00Z</dcterms:created>
  <dcterms:modified xsi:type="dcterms:W3CDTF">2020-02-17T11:26:00Z</dcterms:modified>
</cp:coreProperties>
</file>